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3F6F" w14:textId="54AA1E1C" w:rsidR="002E264D" w:rsidRDefault="007529CC">
      <w:r>
        <w:t>S</w:t>
      </w:r>
      <w:r w:rsidR="00C2303F">
        <w:t xml:space="preserve">GA Minutes </w:t>
      </w:r>
      <w:r w:rsidR="00C2303F">
        <w:br/>
        <w:t>Monday, September 22</w:t>
      </w:r>
      <w:r w:rsidR="002E264D">
        <w:t xml:space="preserve">, 2014 </w:t>
      </w:r>
      <w:r w:rsidR="002E264D">
        <w:br/>
      </w:r>
      <w:r w:rsidR="002E264D">
        <w:br/>
      </w:r>
      <w:r w:rsidR="002E264D" w:rsidRPr="001735F3">
        <w:rPr>
          <w:b/>
        </w:rPr>
        <w:t>I. Call to order</w:t>
      </w:r>
      <w:r w:rsidR="002E264D">
        <w:t xml:space="preserve"> </w:t>
      </w:r>
      <w:r w:rsidR="002E264D">
        <w:br/>
      </w:r>
      <w:r w:rsidR="001735F3" w:rsidRPr="001735F3">
        <w:rPr>
          <w:b/>
        </w:rPr>
        <w:br/>
      </w:r>
      <w:r w:rsidR="002E264D" w:rsidRPr="001735F3">
        <w:rPr>
          <w:b/>
        </w:rPr>
        <w:t>II. Roll Call</w:t>
      </w:r>
      <w:r w:rsidR="002E264D">
        <w:br/>
      </w:r>
      <w:r w:rsidR="001735F3" w:rsidRPr="001735F3">
        <w:rPr>
          <w:b/>
        </w:rPr>
        <w:br/>
      </w:r>
      <w:r w:rsidR="002E264D" w:rsidRPr="001735F3">
        <w:rPr>
          <w:b/>
        </w:rPr>
        <w:t>III. Gallery Addresses the Body</w:t>
      </w:r>
      <w:r w:rsidR="002E264D" w:rsidRPr="001735F3">
        <w:rPr>
          <w:b/>
        </w:rPr>
        <w:br/>
      </w:r>
      <w:r w:rsidR="001735F3">
        <w:br/>
      </w:r>
      <w:r w:rsidR="002E264D" w:rsidRPr="001735F3">
        <w:rPr>
          <w:b/>
        </w:rPr>
        <w:t>IV. Executive Reports</w:t>
      </w:r>
      <w:r w:rsidR="002E264D">
        <w:t xml:space="preserve"> </w:t>
      </w:r>
      <w:r w:rsidR="002E264D">
        <w:br/>
      </w:r>
      <w:proofErr w:type="gramStart"/>
      <w:r w:rsidR="002E264D">
        <w:t xml:space="preserve">       A</w:t>
      </w:r>
      <w:proofErr w:type="gramEnd"/>
      <w:r w:rsidR="002E264D">
        <w:t xml:space="preserve">. </w:t>
      </w:r>
      <w:r w:rsidR="002E264D" w:rsidRPr="001735F3">
        <w:rPr>
          <w:b/>
        </w:rPr>
        <w:t>President Colby Bender</w:t>
      </w:r>
      <w:r w:rsidR="002E264D">
        <w:t xml:space="preserve"> </w:t>
      </w:r>
    </w:p>
    <w:p w14:paraId="2CAB66BC" w14:textId="78206F6E" w:rsidR="00E655B4" w:rsidRDefault="001C1181" w:rsidP="002E264D">
      <w:pPr>
        <w:ind w:firstLine="720"/>
      </w:pPr>
      <w:r>
        <w:t xml:space="preserve"> </w:t>
      </w:r>
      <w:r w:rsidR="007529CC">
        <w:t>-</w:t>
      </w:r>
      <w:r w:rsidR="00C2303F">
        <w:t xml:space="preserve">Thanks to all those volunteered at the Men’s soccer tailgate </w:t>
      </w:r>
      <w:r w:rsidR="007529CC">
        <w:t xml:space="preserve"> </w:t>
      </w:r>
    </w:p>
    <w:p w14:paraId="4690F2DE" w14:textId="647A28F7" w:rsidR="00E655B4" w:rsidRDefault="00E655B4" w:rsidP="002E264D">
      <w:pPr>
        <w:ind w:firstLine="720"/>
      </w:pPr>
      <w:r>
        <w:t>-</w:t>
      </w:r>
      <w:r w:rsidR="001C1181" w:rsidRPr="001C1181">
        <w:t xml:space="preserve"> </w:t>
      </w:r>
      <w:r w:rsidR="00C2303F">
        <w:t xml:space="preserve">TBA Women’s volleyball tailgate </w:t>
      </w:r>
    </w:p>
    <w:p w14:paraId="41C20DCF" w14:textId="55A7E1A0" w:rsidR="00E655B4" w:rsidRDefault="00E655B4" w:rsidP="002E264D">
      <w:pPr>
        <w:ind w:firstLine="720"/>
      </w:pPr>
      <w:r>
        <w:t>-</w:t>
      </w:r>
      <w:r w:rsidR="00C2303F">
        <w:t xml:space="preserve">BOV 3 initiatives </w:t>
      </w:r>
    </w:p>
    <w:p w14:paraId="24879D5E" w14:textId="601B9EA5" w:rsidR="00C2303F" w:rsidRDefault="00C2303F" w:rsidP="002E264D">
      <w:pPr>
        <w:ind w:firstLine="720"/>
      </w:pPr>
      <w:r>
        <w:t xml:space="preserve">  1. Campus Safety </w:t>
      </w:r>
      <w:r>
        <w:br/>
      </w:r>
      <w:proofErr w:type="gramStart"/>
      <w:r>
        <w:t xml:space="preserve">                2</w:t>
      </w:r>
      <w:proofErr w:type="gramEnd"/>
      <w:r>
        <w:t>. Politically Engage Students (Polling Place on Campus)</w:t>
      </w:r>
    </w:p>
    <w:p w14:paraId="4C988BE6" w14:textId="24222B92" w:rsidR="00E655B4" w:rsidRPr="001735F3" w:rsidRDefault="007529CC" w:rsidP="002E264D">
      <w:pPr>
        <w:ind w:firstLine="720"/>
        <w:rPr>
          <w:b/>
        </w:rPr>
      </w:pPr>
      <w:r>
        <w:t>-</w:t>
      </w:r>
      <w:r w:rsidR="00E655B4">
        <w:t xml:space="preserve"> </w:t>
      </w:r>
      <w:r>
        <w:t>November 4</w:t>
      </w:r>
      <w:r w:rsidRPr="007529CC">
        <w:rPr>
          <w:vertAlign w:val="superscript"/>
        </w:rPr>
        <w:t>th</w:t>
      </w:r>
      <w:r>
        <w:t xml:space="preserve"> from 6</w:t>
      </w:r>
      <w:r w:rsidR="001C1181">
        <w:t>:00</w:t>
      </w:r>
      <w:r>
        <w:t xml:space="preserve">-8:00 p.m. will be the State of Student Body Address </w:t>
      </w:r>
      <w:r w:rsidR="00C2303F">
        <w:br/>
        <w:t xml:space="preserve">              - Sign up for the Campus Safety Committee </w:t>
      </w:r>
      <w:r w:rsidR="00E655B4">
        <w:br/>
      </w:r>
      <w:proofErr w:type="gramStart"/>
      <w:r w:rsidR="00E655B4">
        <w:t xml:space="preserve">       </w:t>
      </w:r>
      <w:proofErr w:type="gramEnd"/>
      <w:r w:rsidR="001735F3">
        <w:br/>
      </w:r>
      <w:r w:rsidR="00E655B4">
        <w:t xml:space="preserve">B. </w:t>
      </w:r>
      <w:r w:rsidR="00E655B4" w:rsidRPr="001735F3">
        <w:rPr>
          <w:b/>
        </w:rPr>
        <w:t xml:space="preserve">Vice President Tiffany </w:t>
      </w:r>
      <w:proofErr w:type="spellStart"/>
      <w:r w:rsidR="00E655B4" w:rsidRPr="001735F3">
        <w:rPr>
          <w:b/>
        </w:rPr>
        <w:t>Goins</w:t>
      </w:r>
      <w:proofErr w:type="spellEnd"/>
      <w:r w:rsidR="00E655B4" w:rsidRPr="001735F3">
        <w:rPr>
          <w:b/>
        </w:rPr>
        <w:t xml:space="preserve"> </w:t>
      </w:r>
    </w:p>
    <w:p w14:paraId="4A3A7296" w14:textId="77777777" w:rsidR="00C2303F" w:rsidRDefault="00E655B4" w:rsidP="002E264D">
      <w:pPr>
        <w:ind w:firstLine="720"/>
      </w:pPr>
      <w:r w:rsidRPr="001735F3">
        <w:rPr>
          <w:b/>
        </w:rPr>
        <w:t>-</w:t>
      </w:r>
      <w:r w:rsidR="00C2303F">
        <w:t xml:space="preserve">Senate Meetings every Wednesday </w:t>
      </w:r>
    </w:p>
    <w:p w14:paraId="133BDE42" w14:textId="0BEA2919" w:rsidR="00E655B4" w:rsidRDefault="00C2303F" w:rsidP="002E264D">
      <w:pPr>
        <w:ind w:firstLine="720"/>
      </w:pPr>
      <w:r>
        <w:t xml:space="preserve">  </w:t>
      </w:r>
      <w:r>
        <w:sym w:font="Wingdings" w:char="F0E0"/>
      </w:r>
      <w:r>
        <w:t xml:space="preserve"> If Senator has class at 5, please meet in Bonnie at 4:00 p.m.</w:t>
      </w:r>
      <w:r w:rsidR="00E655B4">
        <w:t xml:space="preserve"> </w:t>
      </w:r>
      <w:r>
        <w:t xml:space="preserve">in room 210 </w:t>
      </w:r>
      <w:r>
        <w:br/>
      </w:r>
      <w:proofErr w:type="gramStart"/>
      <w:r>
        <w:t xml:space="preserve">                </w:t>
      </w:r>
      <w:proofErr w:type="gramEnd"/>
      <w:r>
        <w:sym w:font="Wingdings" w:char="F0E0"/>
      </w:r>
      <w:r>
        <w:t xml:space="preserve"> All other Senators must meet in the Bonnie at 5:00 p.m. in room 210</w:t>
      </w:r>
    </w:p>
    <w:p w14:paraId="7ACA4C6F" w14:textId="31D3A9E2" w:rsidR="00E655B4" w:rsidRDefault="00E655B4" w:rsidP="002E264D">
      <w:pPr>
        <w:ind w:firstLine="720"/>
      </w:pPr>
      <w:r>
        <w:t>-</w:t>
      </w:r>
      <w:r w:rsidR="00C2303F">
        <w:t xml:space="preserve">TBA Campus Safety Walk with </w:t>
      </w:r>
      <w:r w:rsidR="00C2303F" w:rsidRPr="00C2303F">
        <w:rPr>
          <w:b/>
        </w:rPr>
        <w:t>ALL</w:t>
      </w:r>
      <w:r w:rsidR="00C2303F">
        <w:t xml:space="preserve"> Senators </w:t>
      </w:r>
    </w:p>
    <w:p w14:paraId="18DDAD40" w14:textId="6259B177" w:rsidR="007529CC" w:rsidRDefault="00E655B4" w:rsidP="00E655B4">
      <w:pPr>
        <w:ind w:firstLine="720"/>
      </w:pPr>
      <w:r>
        <w:t>-</w:t>
      </w:r>
      <w:r w:rsidR="006918FC">
        <w:t xml:space="preserve"> </w:t>
      </w:r>
      <w:r w:rsidR="00C2303F">
        <w:t>All binders will be ready by Monday 29, 2014</w:t>
      </w:r>
    </w:p>
    <w:p w14:paraId="3DE342F3" w14:textId="734BE2D3" w:rsidR="00E655B4" w:rsidRDefault="00C2303F" w:rsidP="00C2303F">
      <w:r>
        <w:br/>
        <w:t xml:space="preserve">   </w:t>
      </w:r>
      <w:r w:rsidR="00E655B4">
        <w:t xml:space="preserve">C. </w:t>
      </w:r>
      <w:r w:rsidR="00E655B4" w:rsidRPr="001735F3">
        <w:rPr>
          <w:b/>
        </w:rPr>
        <w:t xml:space="preserve">Chief Activities Officer </w:t>
      </w:r>
      <w:proofErr w:type="spellStart"/>
      <w:r w:rsidR="00E655B4" w:rsidRPr="001735F3">
        <w:rPr>
          <w:b/>
        </w:rPr>
        <w:t>Shadjah</w:t>
      </w:r>
      <w:proofErr w:type="spellEnd"/>
      <w:r w:rsidR="00E655B4" w:rsidRPr="001735F3">
        <w:rPr>
          <w:b/>
        </w:rPr>
        <w:t xml:space="preserve"> Hunt</w:t>
      </w:r>
      <w:r w:rsidR="00E655B4">
        <w:t xml:space="preserve"> </w:t>
      </w:r>
      <w:r w:rsidR="00EA7F28">
        <w:br/>
        <w:t xml:space="preserve">             -Member of the week will be announced at end of each month </w:t>
      </w:r>
      <w:r w:rsidR="00EA7F28">
        <w:br/>
        <w:t xml:space="preserve">             -November 4</w:t>
      </w:r>
      <w:r w:rsidR="00EA7F28" w:rsidRPr="00EA7F28">
        <w:rPr>
          <w:vertAlign w:val="superscript"/>
        </w:rPr>
        <w:t>th</w:t>
      </w:r>
      <w:r w:rsidR="00EA7F28">
        <w:t xml:space="preserve"> President PK &amp; Colby Forum from 6-8:00 p.m.</w:t>
      </w:r>
      <w:r w:rsidR="00EA7F28">
        <w:br/>
      </w:r>
      <w:proofErr w:type="gramStart"/>
      <w:r w:rsidR="00EA7F28">
        <w:t xml:space="preserve">               </w:t>
      </w:r>
      <w:proofErr w:type="gramEnd"/>
      <w:r w:rsidR="00EA7F28">
        <w:sym w:font="Wingdings" w:char="F0E0"/>
      </w:r>
      <w:r w:rsidR="00EA7F28">
        <w:t xml:space="preserve">Mandatory for all SGA members </w:t>
      </w:r>
    </w:p>
    <w:p w14:paraId="528C2B3C" w14:textId="77777777" w:rsidR="006918FC" w:rsidRDefault="00E655B4" w:rsidP="00E655B4">
      <w:pPr>
        <w:ind w:firstLine="720"/>
      </w:pPr>
      <w:r>
        <w:t>-</w:t>
      </w:r>
      <w:r w:rsidR="006918FC">
        <w:t>October 4</w:t>
      </w:r>
      <w:r w:rsidR="006918FC" w:rsidRPr="006918FC">
        <w:rPr>
          <w:vertAlign w:val="superscript"/>
        </w:rPr>
        <w:t>th</w:t>
      </w:r>
      <w:r w:rsidR="006918FC">
        <w:t xml:space="preserve"> is the SGA Retreat </w:t>
      </w:r>
    </w:p>
    <w:p w14:paraId="66637729" w14:textId="77777777" w:rsidR="006918FC" w:rsidRDefault="006918FC" w:rsidP="00E655B4">
      <w:pPr>
        <w:ind w:firstLine="720"/>
      </w:pPr>
      <w:r>
        <w:t xml:space="preserve">  </w:t>
      </w:r>
      <w:r>
        <w:sym w:font="Wingdings" w:char="F0E0"/>
      </w:r>
      <w:r>
        <w:t xml:space="preserve"> 10:00-4:00pm in the Bonnie room 249/250</w:t>
      </w:r>
    </w:p>
    <w:p w14:paraId="10DF3BFC" w14:textId="54E3894B" w:rsidR="006918FC" w:rsidRDefault="006918FC" w:rsidP="00E655B4">
      <w:pPr>
        <w:ind w:firstLine="720"/>
      </w:pPr>
      <w:r>
        <w:t xml:space="preserve">  </w:t>
      </w:r>
      <w:r>
        <w:sym w:font="Wingdings" w:char="F0E0"/>
      </w:r>
      <w:r>
        <w:t xml:space="preserve"> Members who went during the summer hours are 10:00-12:00pm</w:t>
      </w:r>
    </w:p>
    <w:p w14:paraId="5F0CEF16" w14:textId="1369548B" w:rsidR="006918FC" w:rsidRDefault="006918FC" w:rsidP="006918FC">
      <w:pPr>
        <w:ind w:firstLine="720"/>
      </w:pPr>
      <w:r>
        <w:t>-</w:t>
      </w:r>
      <w:r w:rsidR="00C2303F">
        <w:t>October 27-29</w:t>
      </w:r>
      <w:r w:rsidR="00C2303F" w:rsidRPr="00C2303F">
        <w:rPr>
          <w:vertAlign w:val="superscript"/>
        </w:rPr>
        <w:t>th</w:t>
      </w:r>
      <w:r w:rsidR="00C2303F">
        <w:t xml:space="preserve"> Ring sell in the Bonnie at from 10-4:00 </w:t>
      </w:r>
      <w:r w:rsidR="00EA7F28">
        <w:br/>
      </w:r>
      <w:proofErr w:type="gramStart"/>
      <w:r w:rsidR="00EA7F28">
        <w:t xml:space="preserve">               </w:t>
      </w:r>
      <w:proofErr w:type="gramEnd"/>
      <w:r w:rsidR="00EA7F28">
        <w:sym w:font="Wingdings" w:char="F0E0"/>
      </w:r>
      <w:r w:rsidR="00EA7F28">
        <w:t xml:space="preserve"> TBA sign up sheet to volunteer </w:t>
      </w:r>
      <w:r w:rsidR="00EA7F28">
        <w:br/>
        <w:t xml:space="preserve">              -Look outs</w:t>
      </w:r>
      <w:r w:rsidR="00EA7F28">
        <w:br/>
        <w:t xml:space="preserve">                </w:t>
      </w:r>
      <w:r w:rsidR="00EA7F28">
        <w:sym w:font="Wingdings" w:char="F0E0"/>
      </w:r>
      <w:r w:rsidR="00EA7F28">
        <w:t xml:space="preserve"> March 20-21</w:t>
      </w:r>
      <w:r w:rsidR="00EA7F28" w:rsidRPr="00EA7F28">
        <w:rPr>
          <w:vertAlign w:val="superscript"/>
        </w:rPr>
        <w:t>st</w:t>
      </w:r>
      <w:r w:rsidR="00EA7F28">
        <w:t xml:space="preserve"> SGA 100</w:t>
      </w:r>
      <w:r w:rsidR="00EA7F28" w:rsidRPr="00EA7F28">
        <w:rPr>
          <w:vertAlign w:val="superscript"/>
        </w:rPr>
        <w:t>th</w:t>
      </w:r>
      <w:r w:rsidR="00EA7F28">
        <w:t xml:space="preserve"> celebration </w:t>
      </w:r>
      <w:r w:rsidR="00EA7F28">
        <w:br/>
        <w:t xml:space="preserve">                </w:t>
      </w:r>
      <w:r w:rsidR="00EA7F28">
        <w:sym w:font="Wingdings" w:char="F0E0"/>
      </w:r>
      <w:r w:rsidR="00EA7F28">
        <w:t xml:space="preserve">Service Learning Committee sign up sheet </w:t>
      </w:r>
      <w:r w:rsidR="00EA7F28">
        <w:br/>
        <w:t xml:space="preserve">                </w:t>
      </w:r>
      <w:r w:rsidR="00EA7F28">
        <w:sym w:font="Wingdings" w:char="F0E0"/>
      </w:r>
      <w:r w:rsidR="00EA7F28">
        <w:t xml:space="preserve">DAP &amp; SGA Mr. &amp; Ms. Radford pageant </w:t>
      </w:r>
    </w:p>
    <w:p w14:paraId="72D44195" w14:textId="77777777" w:rsidR="00EA7F28" w:rsidRPr="00FA46D4" w:rsidRDefault="00EA7F28" w:rsidP="00ED310F">
      <w:pPr>
        <w:rPr>
          <w:b/>
        </w:rPr>
      </w:pPr>
      <w:r>
        <w:br/>
      </w:r>
      <w:r w:rsidRPr="00FA46D4">
        <w:rPr>
          <w:b/>
        </w:rPr>
        <w:t xml:space="preserve">D. Chief of Financial Officer Wendy </w:t>
      </w:r>
      <w:proofErr w:type="spellStart"/>
      <w:r w:rsidRPr="00FA46D4">
        <w:rPr>
          <w:b/>
        </w:rPr>
        <w:t>Viana</w:t>
      </w:r>
      <w:proofErr w:type="spellEnd"/>
      <w:r w:rsidRPr="00FA46D4">
        <w:rPr>
          <w:b/>
        </w:rPr>
        <w:t xml:space="preserve"> </w:t>
      </w:r>
    </w:p>
    <w:p w14:paraId="3CA696EF" w14:textId="7FE9B2C6" w:rsidR="00ED310F" w:rsidRDefault="00EA7F28" w:rsidP="00ED310F">
      <w:r>
        <w:t xml:space="preserve">             -Starting a Student Finance Committee </w:t>
      </w:r>
      <w:r>
        <w:br/>
      </w:r>
      <w:proofErr w:type="gramStart"/>
      <w:r>
        <w:t xml:space="preserve">               </w:t>
      </w:r>
      <w:proofErr w:type="gramEnd"/>
      <w:r>
        <w:sym w:font="Wingdings" w:char="F0E0"/>
      </w:r>
      <w:r>
        <w:t xml:space="preserve">Needs 3 non SGA members &amp; 3 SGA members </w:t>
      </w:r>
      <w:r w:rsidR="00FA46D4">
        <w:br/>
        <w:t xml:space="preserve">               </w:t>
      </w:r>
      <w:r w:rsidR="00FA46D4">
        <w:sym w:font="Wingdings" w:char="F0E0"/>
      </w:r>
      <w:r w:rsidR="00FA46D4">
        <w:t xml:space="preserve">Will start in 2 weeks </w:t>
      </w:r>
      <w:r w:rsidR="00FA46D4">
        <w:br/>
        <w:t xml:space="preserve">               </w:t>
      </w:r>
      <w:r w:rsidR="00FA46D4">
        <w:sym w:font="Wingdings" w:char="F0E0"/>
      </w:r>
      <w:r w:rsidR="00FA46D4">
        <w:t xml:space="preserve">Please email </w:t>
      </w:r>
      <w:hyperlink r:id="rId5" w:history="1">
        <w:r w:rsidR="00FA46D4" w:rsidRPr="00593B1D">
          <w:rPr>
            <w:rStyle w:val="Hyperlink"/>
          </w:rPr>
          <w:t>wviana@radford.edu</w:t>
        </w:r>
      </w:hyperlink>
      <w:r w:rsidR="00FA46D4">
        <w:t xml:space="preserve"> if interested of have any questions </w:t>
      </w:r>
      <w:r w:rsidR="006918FC">
        <w:br/>
        <w:t xml:space="preserve">     </w:t>
      </w:r>
    </w:p>
    <w:p w14:paraId="0E3D1635" w14:textId="5F0A75E0" w:rsidR="006918FC" w:rsidRDefault="00EA7F28" w:rsidP="00ED310F">
      <w:r w:rsidRPr="00FA46D4">
        <w:rPr>
          <w:b/>
        </w:rPr>
        <w:lastRenderedPageBreak/>
        <w:t>E</w:t>
      </w:r>
      <w:r w:rsidR="006918FC" w:rsidRPr="00FA46D4">
        <w:rPr>
          <w:b/>
        </w:rPr>
        <w:t>.</w:t>
      </w:r>
      <w:r w:rsidR="006918FC">
        <w:t xml:space="preserve"> </w:t>
      </w:r>
      <w:r w:rsidR="006918FC" w:rsidRPr="001735F3">
        <w:rPr>
          <w:b/>
        </w:rPr>
        <w:t xml:space="preserve">Chief of Staff </w:t>
      </w:r>
      <w:proofErr w:type="spellStart"/>
      <w:r w:rsidR="006918FC" w:rsidRPr="001735F3">
        <w:rPr>
          <w:b/>
        </w:rPr>
        <w:t>Madalyn</w:t>
      </w:r>
      <w:proofErr w:type="spellEnd"/>
      <w:r w:rsidR="006918FC" w:rsidRPr="001735F3">
        <w:rPr>
          <w:b/>
        </w:rPr>
        <w:t xml:space="preserve"> Dunn</w:t>
      </w:r>
      <w:r w:rsidR="006918FC">
        <w:t xml:space="preserve"> </w:t>
      </w:r>
    </w:p>
    <w:p w14:paraId="33265241" w14:textId="4B6123C3" w:rsidR="00ED310F" w:rsidRDefault="00EA7F28" w:rsidP="00EA7F28">
      <w:pPr>
        <w:ind w:firstLine="720"/>
      </w:pPr>
      <w:r>
        <w:t>-SGA Budget = $24,422</w:t>
      </w:r>
    </w:p>
    <w:p w14:paraId="602E4F3E" w14:textId="67CD329E" w:rsidR="006918FC" w:rsidRDefault="001C1181" w:rsidP="00E655B4">
      <w:pPr>
        <w:ind w:firstLine="720"/>
      </w:pPr>
      <w:r>
        <w:t xml:space="preserve"> </w:t>
      </w:r>
      <w:r>
        <w:br/>
      </w:r>
      <w:r w:rsidR="006918FC" w:rsidRPr="001735F3">
        <w:rPr>
          <w:b/>
        </w:rPr>
        <w:t>V. Senate Reports</w:t>
      </w:r>
      <w:r w:rsidR="006918FC">
        <w:t xml:space="preserve"> </w:t>
      </w:r>
      <w:r w:rsidR="00662AA4">
        <w:br/>
      </w:r>
      <w:proofErr w:type="gramStart"/>
      <w:r w:rsidR="00662AA4">
        <w:t xml:space="preserve">       A</w:t>
      </w:r>
      <w:proofErr w:type="gramEnd"/>
      <w:r w:rsidR="00662AA4">
        <w:t xml:space="preserve">. </w:t>
      </w:r>
      <w:r w:rsidR="00662AA4" w:rsidRPr="00662AA4">
        <w:rPr>
          <w:b/>
        </w:rPr>
        <w:t>Senator Hicks</w:t>
      </w:r>
      <w:r w:rsidR="00662AA4">
        <w:t xml:space="preserve"> </w:t>
      </w:r>
      <w:r w:rsidR="00662AA4">
        <w:br/>
        <w:t xml:space="preserve">           -SGA Hall of Fame </w:t>
      </w:r>
      <w:r w:rsidR="00662AA4">
        <w:br/>
        <w:t xml:space="preserve">           -Tabled until next week –Seconded by Chief of Staff </w:t>
      </w:r>
      <w:proofErr w:type="spellStart"/>
      <w:r w:rsidR="00662AA4">
        <w:t>Madalyn</w:t>
      </w:r>
      <w:proofErr w:type="spellEnd"/>
      <w:r w:rsidR="00662AA4">
        <w:t xml:space="preserve"> Dunn and </w:t>
      </w:r>
      <w:r w:rsidR="00662AA4">
        <w:br/>
        <w:t xml:space="preserve">            Senator Hicks </w:t>
      </w:r>
    </w:p>
    <w:p w14:paraId="6BA2F03C" w14:textId="3D47D216" w:rsidR="006B0286" w:rsidRDefault="006918FC" w:rsidP="006918FC">
      <w:r>
        <w:br/>
      </w:r>
      <w:r w:rsidRPr="001735F3">
        <w:rPr>
          <w:b/>
        </w:rPr>
        <w:t xml:space="preserve">VI. </w:t>
      </w:r>
      <w:r w:rsidR="006B0286" w:rsidRPr="001735F3">
        <w:rPr>
          <w:b/>
        </w:rPr>
        <w:t>Cabinet Reports</w:t>
      </w:r>
      <w:r w:rsidR="006B0286">
        <w:t xml:space="preserve"> </w:t>
      </w:r>
      <w:r w:rsidR="006B0286">
        <w:br/>
      </w:r>
      <w:proofErr w:type="gramStart"/>
      <w:r w:rsidR="006B0286">
        <w:t xml:space="preserve">       A</w:t>
      </w:r>
      <w:proofErr w:type="gramEnd"/>
      <w:r w:rsidR="006B0286">
        <w:t xml:space="preserve">. </w:t>
      </w:r>
      <w:r w:rsidR="00EA7F28">
        <w:rPr>
          <w:b/>
        </w:rPr>
        <w:t xml:space="preserve">School Spirit Coordinator </w:t>
      </w:r>
      <w:r w:rsidR="006B0286">
        <w:t xml:space="preserve"> </w:t>
      </w:r>
    </w:p>
    <w:p w14:paraId="25A8221B" w14:textId="283DC14F" w:rsidR="00ED310F" w:rsidRDefault="006B0286" w:rsidP="006918FC">
      <w:r>
        <w:t xml:space="preserve">             -</w:t>
      </w:r>
      <w:r w:rsidR="00EA7F28">
        <w:t xml:space="preserve">Proof of shirts </w:t>
      </w:r>
    </w:p>
    <w:p w14:paraId="0B1D1655" w14:textId="27C6161D" w:rsidR="00ED310F" w:rsidRPr="00EA7F28" w:rsidRDefault="00ED310F" w:rsidP="006918FC">
      <w:r>
        <w:t xml:space="preserve">             -</w:t>
      </w:r>
      <w:r w:rsidR="00EA7F28">
        <w:t xml:space="preserve">Will look into more about company and SGA </w:t>
      </w:r>
      <w:proofErr w:type="gramStart"/>
      <w:r w:rsidR="00EA7F28">
        <w:t xml:space="preserve">logo </w:t>
      </w:r>
      <w:r w:rsidR="006918FC">
        <w:t xml:space="preserve"> </w:t>
      </w:r>
      <w:proofErr w:type="gramEnd"/>
      <w:r w:rsidR="00EA7F28">
        <w:br/>
      </w:r>
    </w:p>
    <w:p w14:paraId="1463A1BF" w14:textId="75EE7D0A" w:rsidR="006B0286" w:rsidRDefault="00DB5DF9" w:rsidP="006918FC">
      <w:r>
        <w:rPr>
          <w:b/>
        </w:rPr>
        <w:t xml:space="preserve">VII. </w:t>
      </w:r>
      <w:r w:rsidR="006B0286" w:rsidRPr="001735F3">
        <w:rPr>
          <w:b/>
        </w:rPr>
        <w:t>New Business</w:t>
      </w:r>
      <w:r w:rsidR="006B0286">
        <w:t xml:space="preserve"> </w:t>
      </w:r>
    </w:p>
    <w:p w14:paraId="593FD162" w14:textId="77777777" w:rsidR="00ED310F" w:rsidRDefault="006B0286" w:rsidP="006918FC">
      <w:r>
        <w:t xml:space="preserve">       </w:t>
      </w:r>
    </w:p>
    <w:p w14:paraId="22E82338" w14:textId="5819F32B" w:rsidR="00FA46D4" w:rsidRDefault="00ED310F" w:rsidP="00FA46D4">
      <w:r>
        <w:t xml:space="preserve">        A. </w:t>
      </w:r>
      <w:r w:rsidRPr="001735F3">
        <w:rPr>
          <w:b/>
        </w:rPr>
        <w:t xml:space="preserve">Community Service Coordinator Rebecca </w:t>
      </w:r>
      <w:proofErr w:type="spellStart"/>
      <w:r w:rsidRPr="001735F3">
        <w:rPr>
          <w:b/>
        </w:rPr>
        <w:t>Pinsky</w:t>
      </w:r>
      <w:proofErr w:type="spellEnd"/>
      <w:r>
        <w:rPr>
          <w:b/>
        </w:rPr>
        <w:br/>
        <w:t xml:space="preserve">             -“</w:t>
      </w:r>
      <w:r>
        <w:t xml:space="preserve">What makes you a Highlander” banner </w:t>
      </w:r>
      <w:r w:rsidR="00135838">
        <w:br/>
        <w:t xml:space="preserve">             </w:t>
      </w:r>
      <w:r w:rsidR="00FA46D4">
        <w:t xml:space="preserve">-Approved </w:t>
      </w:r>
    </w:p>
    <w:p w14:paraId="1A981994" w14:textId="3BD23C88" w:rsidR="00FA46D4" w:rsidRDefault="00FA46D4" w:rsidP="00FA46D4">
      <w:r>
        <w:t xml:space="preserve">        B. </w:t>
      </w:r>
      <w:r w:rsidRPr="00FA46D4">
        <w:rPr>
          <w:b/>
        </w:rPr>
        <w:t xml:space="preserve">Vice President Tiffany </w:t>
      </w:r>
      <w:proofErr w:type="spellStart"/>
      <w:r w:rsidRPr="00FA46D4">
        <w:rPr>
          <w:b/>
        </w:rPr>
        <w:t>Goins</w:t>
      </w:r>
      <w:proofErr w:type="spellEnd"/>
      <w:r>
        <w:t xml:space="preserve"> </w:t>
      </w:r>
      <w:r>
        <w:br/>
        <w:t xml:space="preserve">             -$600.00 for SGA </w:t>
      </w:r>
      <w:proofErr w:type="spellStart"/>
      <w:proofErr w:type="gramStart"/>
      <w:r>
        <w:t>Polos</w:t>
      </w:r>
      <w:proofErr w:type="spellEnd"/>
      <w:proofErr w:type="gramEnd"/>
      <w:r>
        <w:t xml:space="preserve"> </w:t>
      </w:r>
      <w:r>
        <w:br/>
        <w:t xml:space="preserve">             -Motion to table it –Senator Hicks seconded </w:t>
      </w:r>
      <w:r>
        <w:br/>
        <w:t xml:space="preserve">             -Tabled until next week </w:t>
      </w:r>
    </w:p>
    <w:p w14:paraId="0B6909A6" w14:textId="1D6B0E7F" w:rsidR="00FA46D4" w:rsidRPr="00FA46D4" w:rsidRDefault="00FA46D4" w:rsidP="00FA46D4">
      <w:r w:rsidRPr="00FA46D4">
        <w:rPr>
          <w:b/>
        </w:rPr>
        <w:t xml:space="preserve">        C. Chief Activities Officer </w:t>
      </w:r>
      <w:proofErr w:type="spellStart"/>
      <w:r w:rsidRPr="00FA46D4">
        <w:rPr>
          <w:b/>
        </w:rPr>
        <w:t>Shadjah</w:t>
      </w:r>
      <w:proofErr w:type="spellEnd"/>
      <w:r w:rsidRPr="00FA46D4">
        <w:rPr>
          <w:b/>
        </w:rPr>
        <w:t xml:space="preserve"> Hunt </w:t>
      </w:r>
      <w:r>
        <w:rPr>
          <w:b/>
        </w:rPr>
        <w:br/>
        <w:t xml:space="preserve">             -</w:t>
      </w:r>
      <w:r>
        <w:t xml:space="preserve">$500.00 for food on makeup retreat </w:t>
      </w:r>
      <w:r>
        <w:br/>
        <w:t xml:space="preserve">             -Emergency Motion </w:t>
      </w:r>
      <w:r w:rsidR="00662AA4">
        <w:t xml:space="preserve">–Chief of Staff </w:t>
      </w:r>
      <w:proofErr w:type="spellStart"/>
      <w:r>
        <w:t>Madayln</w:t>
      </w:r>
      <w:proofErr w:type="spellEnd"/>
      <w:r>
        <w:t xml:space="preserve"> Dunn Seconded </w:t>
      </w:r>
      <w:r>
        <w:br/>
        <w:t xml:space="preserve">             -Move into voting –Senator Hicks</w:t>
      </w:r>
      <w:r>
        <w:br/>
        <w:t xml:space="preserve">             -Motion Carried 20-2-2 </w:t>
      </w:r>
    </w:p>
    <w:p w14:paraId="02B30773" w14:textId="3FEB248B" w:rsidR="00EE42A0" w:rsidRDefault="00135838" w:rsidP="006918FC">
      <w:r>
        <w:br/>
      </w:r>
      <w:r w:rsidR="001735F3" w:rsidRPr="001735F3">
        <w:rPr>
          <w:b/>
        </w:rPr>
        <w:t xml:space="preserve">Announcements </w:t>
      </w:r>
      <w:r w:rsidR="00DB5DF9">
        <w:rPr>
          <w:b/>
        </w:rPr>
        <w:br/>
      </w:r>
      <w:r w:rsidR="00DB5DF9">
        <w:rPr>
          <w:b/>
        </w:rPr>
        <w:br/>
      </w:r>
      <w:proofErr w:type="gramStart"/>
      <w:r w:rsidR="00662AA4">
        <w:t xml:space="preserve">           </w:t>
      </w:r>
      <w:r w:rsidRPr="00662AA4">
        <w:rPr>
          <w:b/>
        </w:rPr>
        <w:t>A</w:t>
      </w:r>
      <w:proofErr w:type="gramEnd"/>
      <w:r w:rsidRPr="00662AA4">
        <w:rPr>
          <w:b/>
        </w:rPr>
        <w:t>.</w:t>
      </w:r>
      <w:r>
        <w:t xml:space="preserve"> October </w:t>
      </w:r>
      <w:r w:rsidR="00090D64">
        <w:t>15</w:t>
      </w:r>
      <w:r w:rsidR="00090D64" w:rsidRPr="00090D64">
        <w:rPr>
          <w:vertAlign w:val="superscript"/>
        </w:rPr>
        <w:t>th</w:t>
      </w:r>
      <w:r w:rsidR="001C1181">
        <w:t xml:space="preserve"> at 6</w:t>
      </w:r>
      <w:r w:rsidR="00090D64">
        <w:t xml:space="preserve">:00 p.m. </w:t>
      </w:r>
      <w:r w:rsidR="001C1181">
        <w:t xml:space="preserve">in </w:t>
      </w:r>
      <w:proofErr w:type="spellStart"/>
      <w:r w:rsidR="001C1181">
        <w:t>Heth</w:t>
      </w:r>
      <w:proofErr w:type="spellEnd"/>
      <w:r w:rsidR="001C1181">
        <w:t xml:space="preserve"> 014, Let’s Talk About Race </w:t>
      </w:r>
      <w:r w:rsidR="001735F3">
        <w:rPr>
          <w:b/>
        </w:rPr>
        <w:br/>
      </w:r>
      <w:r w:rsidR="001735F3">
        <w:rPr>
          <w:b/>
        </w:rPr>
        <w:br/>
      </w:r>
      <w:r w:rsidR="002E264D">
        <w:br/>
      </w:r>
      <w:bookmarkStart w:id="0" w:name="_GoBack"/>
      <w:bookmarkEnd w:id="0"/>
      <w:r w:rsidR="002E264D">
        <w:br/>
      </w:r>
      <w:r w:rsidR="002E264D">
        <w:br/>
      </w:r>
    </w:p>
    <w:sectPr w:rsidR="00EE42A0" w:rsidSect="00EE4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D"/>
    <w:rsid w:val="00090D64"/>
    <w:rsid w:val="00135838"/>
    <w:rsid w:val="001735F3"/>
    <w:rsid w:val="001C1181"/>
    <w:rsid w:val="002E264D"/>
    <w:rsid w:val="00662AA4"/>
    <w:rsid w:val="006918FC"/>
    <w:rsid w:val="006B0286"/>
    <w:rsid w:val="007529CC"/>
    <w:rsid w:val="00C2303F"/>
    <w:rsid w:val="00DB5DF9"/>
    <w:rsid w:val="00E655B4"/>
    <w:rsid w:val="00EA7F28"/>
    <w:rsid w:val="00ED310F"/>
    <w:rsid w:val="00EE42A0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2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viana@radfo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436</Words>
  <Characters>2487</Characters>
  <Application>Microsoft Macintosh Word</Application>
  <DocSecurity>0</DocSecurity>
  <Lines>20</Lines>
  <Paragraphs>5</Paragraphs>
  <ScaleCrop>false</ScaleCrop>
  <Company>Radford University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RSPACE</dc:creator>
  <cp:keywords/>
  <dc:description/>
  <cp:lastModifiedBy>RSPACE</cp:lastModifiedBy>
  <cp:revision>4</cp:revision>
  <dcterms:created xsi:type="dcterms:W3CDTF">2014-09-08T23:49:00Z</dcterms:created>
  <dcterms:modified xsi:type="dcterms:W3CDTF">2014-09-23T02:57:00Z</dcterms:modified>
</cp:coreProperties>
</file>